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F1" w:rsidRPr="00D823F1" w:rsidRDefault="00E96D10" w:rsidP="00E96D10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46DBE59" wp14:editId="0056364C">
            <wp:extent cx="5999480" cy="988187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823F1" w:rsidRPr="00D823F1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1010BF" w:rsidRPr="00AF3688">
        <w:rPr>
          <w:rFonts w:ascii="Times New Roman" w:hAnsi="Times New Roman" w:cs="Times New Roman"/>
          <w:color w:val="000000"/>
          <w:sz w:val="26"/>
          <w:szCs w:val="26"/>
        </w:rPr>
        <w:t xml:space="preserve">по охране труда (технике безопасности) для </w:t>
      </w:r>
      <w:r w:rsidR="001010BF">
        <w:rPr>
          <w:rFonts w:ascii="Times New Roman" w:hAnsi="Times New Roman" w:cs="Times New Roman"/>
          <w:color w:val="000000"/>
          <w:sz w:val="26"/>
          <w:szCs w:val="26"/>
        </w:rPr>
        <w:t>педагога дополнительного образования и обучающихся</w:t>
      </w:r>
      <w:r w:rsidR="001010BF">
        <w:rPr>
          <w:color w:val="000000"/>
          <w:sz w:val="26"/>
          <w:szCs w:val="26"/>
        </w:rPr>
        <w:t xml:space="preserve"> </w:t>
      </w:r>
      <w:r w:rsidR="00D823F1" w:rsidRPr="00A32B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профилактике негативных </w:t>
      </w:r>
      <w:r w:rsidR="00D823F1" w:rsidRPr="00A32B50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="00D823F1" w:rsidRPr="00A32B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23F1" w:rsidRPr="00A32B50">
        <w:rPr>
          <w:rFonts w:ascii="Times New Roman" w:hAnsi="Times New Roman" w:cs="Times New Roman"/>
          <w:bCs/>
          <w:sz w:val="26"/>
          <w:szCs w:val="26"/>
        </w:rPr>
        <w:t>во дворе, на улице</w:t>
      </w:r>
      <w:r w:rsidR="00D823F1" w:rsidRPr="00A32B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дома и в общественных местах</w:t>
      </w:r>
      <w:r w:rsidR="00D823F1" w:rsidRPr="00A32B50">
        <w:rPr>
          <w:rFonts w:ascii="Times New Roman" w:hAnsi="Times New Roman" w:cs="Times New Roman"/>
          <w:sz w:val="26"/>
          <w:szCs w:val="26"/>
        </w:rPr>
        <w:t xml:space="preserve"> разработана </w:t>
      </w:r>
      <w:r w:rsidR="00D823F1" w:rsidRPr="00D823F1">
        <w:rPr>
          <w:rFonts w:ascii="Times New Roman" w:hAnsi="Times New Roman" w:cs="Times New Roman"/>
          <w:sz w:val="26"/>
          <w:szCs w:val="26"/>
        </w:rPr>
        <w:t>с учетом условий в МБУ ДО ЦТТДиЮ «Технопарк» городского округа город Нефтекамск Республики Башкортостан (далее – Технопарк</w:t>
      </w:r>
    </w:p>
    <w:p w:rsidR="00D823F1" w:rsidRDefault="00D823F1" w:rsidP="00D823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1BFD" w:rsidRPr="00606A79" w:rsidRDefault="00DF1BFD" w:rsidP="00A32B5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7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Никогда не садитесь в машину, мотоцикл и т. п. с незнакомыми людьми.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Не выносите на улицу дорогие вещи (магнитофон и т. п.), ли около дома нет старших.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Не носите с собой ценности, деньги (без особой на то необходимости).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Не лазайте по подвалам, чердакам, крышам.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 Призыв о помощи - это не свидетельство трусости, а необходимое средство самозащиты, иногда - спасение.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 Если вы попали в западню -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 Если вас начинают преследовать, идите (бегите) туда, много людей, больше света (ночью) и т. д.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 Никогда не играйте в азартные игры, особенно на деньги старшими ребятами или взрослыми, вообще с незнакомыми людьми.</w:t>
      </w:r>
    </w:p>
    <w:p w:rsidR="00853BE9" w:rsidRPr="00D823F1" w:rsidRDefault="006450B7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853BE9"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11. В целях личной безопасности (профилактики похищения необходимо:</w:t>
      </w:r>
    </w:p>
    <w:p w:rsidR="00853BE9" w:rsidRPr="00D823F1" w:rsidRDefault="00853BE9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стараться не оставаться в одиночестве, особенно на улице, пути в школу и обратно, с места досуга;</w:t>
      </w:r>
    </w:p>
    <w:p w:rsidR="00853BE9" w:rsidRPr="00D823F1" w:rsidRDefault="00853BE9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никогда не заговаривать с незнакомыми, а тем более в чем-то подозрительными людьми;</w:t>
      </w:r>
    </w:p>
    <w:p w:rsidR="00853BE9" w:rsidRPr="00D823F1" w:rsidRDefault="00853BE9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не садиться в чужие машины, не ездить с незнакомыми людьми;</w:t>
      </w:r>
    </w:p>
    <w:p w:rsidR="00853BE9" w:rsidRPr="00D823F1" w:rsidRDefault="00853BE9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823F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всегда ставить в известность родственников о том, куда и когда вы направляетесь, у кого, сколько и 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065C25" w:rsidRDefault="00065C25" w:rsidP="00A32B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1BFD" w:rsidRPr="00606A79" w:rsidRDefault="00DF1BFD" w:rsidP="00A32B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A79">
        <w:rPr>
          <w:rFonts w:ascii="Times New Roman" w:hAnsi="Times New Roman" w:cs="Times New Roman"/>
          <w:b/>
          <w:sz w:val="26"/>
          <w:szCs w:val="26"/>
        </w:rPr>
        <w:t xml:space="preserve">2. Во дворе, </w:t>
      </w:r>
      <w:r w:rsidR="00606A79">
        <w:rPr>
          <w:rFonts w:ascii="Times New Roman" w:hAnsi="Times New Roman" w:cs="Times New Roman"/>
          <w:b/>
          <w:sz w:val="26"/>
          <w:szCs w:val="26"/>
        </w:rPr>
        <w:t>на улице, дома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1BFD">
        <w:rPr>
          <w:rFonts w:ascii="Times New Roman" w:hAnsi="Times New Roman" w:cs="Times New Roman"/>
          <w:sz w:val="26"/>
          <w:szCs w:val="26"/>
        </w:rPr>
        <w:t>Прежде, чем выйти из квартиры (дома) посмотрите в глазок и убедитесь, что на площадке (около двери) нет посторонних, в противном случае переждите.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2.2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Никогда не заходите в лифт с посторонними (незнакомыми), а также в подъезд или на лестничную площадку, если там стоят подозрительные люди, особенно группа людей.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2.3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2.4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lastRenderedPageBreak/>
        <w:t>2.5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Никогда не садитесь в транспорт (машину, мотоцикл и т.п.) с незнакомыми людьми.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2.6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Не выносите на улицу дорогие вещи (магнитофон и т.п.), если около дома нет старших.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2.7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Не носите собой ценности, деньги (без особой на то необходимости).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2.8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Не лазайте по подвалам, чердакам, крышам.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2.9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район, на танцы (дискотеку), базар, в магазин, на концерт и т.п. При этом желательно, чтобы взрослые знали, где вы находитесь.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2.10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Призыв о помощи — это не свидетельство трусости, а необходимое средство самозащиты, иногда — спасение.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2.11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Если вы попали в западню — нападающих больше, они явно сильнее, поблизости нет никого, кто мог бы прийти на помощь, то лучше отдайте деньги или вещь, которую они требуют. Помните, что ваша жизнь и здоровье дороже всего.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2.12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Если вас начинают преследовать, идите (бегите) туда, где много людей, больше света (ночью) и т.д.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2.13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Никогда не играйте в азартные игры, особенно на деньги со старшими ребятами или взрослыми, вообще с незнакомыми людьми.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2.14</w:t>
      </w:r>
      <w:r w:rsidR="00F30B92">
        <w:rPr>
          <w:rFonts w:ascii="Times New Roman" w:hAnsi="Times New Roman" w:cs="Times New Roman"/>
          <w:sz w:val="26"/>
          <w:szCs w:val="26"/>
        </w:rPr>
        <w:t>.</w:t>
      </w:r>
      <w:r w:rsidRPr="00DF1BFD">
        <w:rPr>
          <w:rFonts w:ascii="Times New Roman" w:hAnsi="Times New Roman" w:cs="Times New Roman"/>
          <w:sz w:val="26"/>
          <w:szCs w:val="26"/>
        </w:rPr>
        <w:t xml:space="preserve"> В целях личной безопасности (профилактики похищений) необходимо: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-</w:t>
      </w:r>
      <w:r w:rsidR="00B83597">
        <w:rPr>
          <w:rFonts w:ascii="Times New Roman" w:hAnsi="Times New Roman" w:cs="Times New Roman"/>
          <w:sz w:val="26"/>
          <w:szCs w:val="26"/>
        </w:rPr>
        <w:t xml:space="preserve"> </w:t>
      </w:r>
      <w:r w:rsidRPr="00DF1BFD">
        <w:rPr>
          <w:rFonts w:ascii="Times New Roman" w:hAnsi="Times New Roman" w:cs="Times New Roman"/>
          <w:sz w:val="26"/>
          <w:szCs w:val="26"/>
        </w:rPr>
        <w:t xml:space="preserve">стараться не оставаться в одиночестве, особенно на улице, по пути в </w:t>
      </w:r>
      <w:r w:rsidR="00B83597">
        <w:rPr>
          <w:rFonts w:ascii="Times New Roman" w:hAnsi="Times New Roman" w:cs="Times New Roman"/>
          <w:sz w:val="26"/>
          <w:szCs w:val="26"/>
        </w:rPr>
        <w:t>Технопарк</w:t>
      </w:r>
      <w:r w:rsidRPr="00DF1BFD">
        <w:rPr>
          <w:rFonts w:ascii="Times New Roman" w:hAnsi="Times New Roman" w:cs="Times New Roman"/>
          <w:sz w:val="26"/>
          <w:szCs w:val="26"/>
        </w:rPr>
        <w:t xml:space="preserve"> и обратно, с места досуга;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- никогда не заговаривать с незнакомыми, а тем более в чем-то подозрительными людьми;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- не садиться в чужие машины, не ездить с незнакомыми людьми;</w:t>
      </w:r>
    </w:p>
    <w:p w:rsidR="00DF1BFD" w:rsidRPr="00DF1BFD" w:rsidRDefault="00DF1BFD" w:rsidP="00A32B5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1BFD">
        <w:rPr>
          <w:rFonts w:ascii="Times New Roman" w:hAnsi="Times New Roman" w:cs="Times New Roman"/>
          <w:sz w:val="26"/>
          <w:szCs w:val="26"/>
        </w:rPr>
        <w:t>- всегда ставить в известность родственников о том, куда и когда вы направляетесь,</w:t>
      </w:r>
      <w:r w:rsidR="00B83597">
        <w:rPr>
          <w:rFonts w:ascii="Times New Roman" w:hAnsi="Times New Roman" w:cs="Times New Roman"/>
          <w:sz w:val="26"/>
          <w:szCs w:val="26"/>
        </w:rPr>
        <w:t xml:space="preserve"> </w:t>
      </w:r>
      <w:r w:rsidRPr="00DF1BFD">
        <w:rPr>
          <w:rFonts w:ascii="Times New Roman" w:hAnsi="Times New Roman" w:cs="Times New Roman"/>
          <w:sz w:val="26"/>
          <w:szCs w:val="26"/>
        </w:rPr>
        <w:t>кого, сколько и где собираетесь быть, когда и каким путем собираетесь возвращаться (если есть возможность, сообщите номер телефона, иные координа</w:t>
      </w:r>
      <w:r w:rsidR="00065C25">
        <w:rPr>
          <w:rFonts w:ascii="Times New Roman" w:hAnsi="Times New Roman" w:cs="Times New Roman"/>
          <w:sz w:val="26"/>
          <w:szCs w:val="26"/>
        </w:rPr>
        <w:t>ты, по которым вас можно найти);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планируйте безопасный маршрут до места назначения и используйте его. Выбирайте хорошо освещенные улицы и избегайте прохождения мимо пустырей, аллей или строительных площадок. Идите длинным путем, если он безопасный;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изучите свой район: узнайте, какие универмаги, магазины, кафе, рестораны и учреждения открыты до позднего времени и где находятся милиция, опорный пункт правопорядка, комната приема участкового инспектора, охранники;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щеголяйте дорогими украшениями или одеждой, мобильными телефонами, держите сумку крепче, идите навстречу движению транспорта, если нет пешеходной дорожки, так вы сможете видеть приближающиеся машины;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вы подозреваете, что кто-то преследует вас, перейдите улицу и направьтесь в ближайший хорошо освещенный населенный район. Быстро дойдите или добегите до какого-нибудь дома или магазина, чтобы вызвать милицию. Если вы напуганы – кричите о помощи;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не гулять в темное время суток;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никогда не путешествуйте, пользуясь попутными автомобилями;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докладывайте родителям, с кем пошли, куда пошли и когда вернетесь, в случае вашей задержки – позвоните и предупредите.</w:t>
      </w:r>
    </w:p>
    <w:p w:rsidR="00A32B50" w:rsidRDefault="00A32B50" w:rsidP="00A32B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BF05B9" w:rsidRPr="00606A79" w:rsidRDefault="00BF05B9" w:rsidP="00A32B5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06A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Соблюдайте следующие требования безопасности:</w:t>
      </w:r>
    </w:p>
    <w:p w:rsidR="00065C25" w:rsidRPr="00F30B92" w:rsidRDefault="00BF05B9" w:rsidP="00A32B5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30B9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3.1</w:t>
      </w:r>
      <w:r w:rsidR="00065C25" w:rsidRPr="00F30B92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. Правила поведения на дороге</w:t>
      </w:r>
    </w:p>
    <w:p w:rsidR="00065C25" w:rsidRPr="00442A52" w:rsidRDefault="00065C25" w:rsidP="00A32B5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442A5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Важно, чтобы родители были примером для детей в соблюдении правил дорожного движения.</w:t>
      </w:r>
    </w:p>
    <w:p w:rsidR="00065C25" w:rsidRPr="00442A52" w:rsidRDefault="006450B7" w:rsidP="00A32B5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065C25" w:rsidRPr="004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спешите, пере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ходите дорогу размеренным шагом;</w:t>
      </w:r>
    </w:p>
    <w:p w:rsidR="00065C25" w:rsidRPr="00442A52" w:rsidRDefault="006450B7" w:rsidP="00A32B5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</w:t>
      </w:r>
      <w:r w:rsidR="00065C25" w:rsidRPr="004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ыходя на проезжую часть дороги, прекратите разговаривать — ребёнок должен привыкнуть, что при перехо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 дороги нужно сосредоточиться;</w:t>
      </w:r>
    </w:p>
    <w:p w:rsidR="00065C25" w:rsidRPr="00442A52" w:rsidRDefault="006450B7" w:rsidP="00A32B5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065C25" w:rsidRPr="004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переходите дорогу на красный или жёлтый сигнал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светофора;</w:t>
      </w:r>
    </w:p>
    <w:p w:rsidR="00065C25" w:rsidRPr="00442A52" w:rsidRDefault="006450B7" w:rsidP="00A32B5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065C25" w:rsidRPr="004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ереходите дорогу только в местах, обозначенных дорож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знаком «Пешеходный переход»;</w:t>
      </w:r>
    </w:p>
    <w:p w:rsidR="00065C25" w:rsidRPr="00442A52" w:rsidRDefault="006450B7" w:rsidP="00A32B5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</w:t>
      </w:r>
      <w:r w:rsidR="00065C25" w:rsidRPr="004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 автобуса, такси выходите первыми. В противном случае ребёнок может упасть или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бежать на проезжую часть дороги;</w:t>
      </w:r>
    </w:p>
    <w:p w:rsidR="00065C25" w:rsidRPr="00442A52" w:rsidRDefault="006450B7" w:rsidP="00A32B5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</w:t>
      </w:r>
      <w:r w:rsidR="00065C25" w:rsidRPr="004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ривлекайте ребёнка к участию в ваших наблюдениях за обстановкой на дороге: показывайте ему те машины, которые готовятся поворачивать,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едут с большой скоростью и т.д.;</w:t>
      </w:r>
    </w:p>
    <w:p w:rsidR="00065C25" w:rsidRPr="00442A52" w:rsidRDefault="006450B7" w:rsidP="00A32B50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065C25" w:rsidRPr="004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выходите с ребёнком из-за машины, кустов, не осмотрев предварительно дороги, — это типичная ошибка, и нельзя допускать, ч</w:t>
      </w:r>
      <w:r w:rsidR="00BF05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тобы дети её повторяли;</w:t>
      </w:r>
    </w:p>
    <w:p w:rsidR="00065C25" w:rsidRPr="00442A52" w:rsidRDefault="006450B7" w:rsidP="00A32B5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065C25" w:rsidRPr="00442A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разрешайте детям играть вблизи дорог и на проезжей части улицы</w:t>
      </w:r>
      <w:r w:rsidR="00BF05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85613" w:rsidRPr="00F30B92" w:rsidRDefault="00BF05B9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3.2</w:t>
      </w:r>
      <w:r w:rsidR="00285613"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При поездках в автобусе, троллейбусе, электропоезде: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пользоваться хорошо освещенными и часто используемыми остановками;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сидеть рядом с кабиной водителя в автобусе, троллейбусе;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засыпайте, будьте бдительны;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остановках электропоезда стойте за разметкой края платформы;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ожидания стойте рядом с другими людьми;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будьте бдительны к тем, кто выходит из троллейбуса, автобуса вместе с вами или подсаживает вас в транспорт, следите за своими карманами, сумку держите перед собой. Если чувствуете себя неуютно, идите прямо к людному месту или в другую сторону салона;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отправлении поезда со станции не бегите по платформе, вы можете поскользнуться и попасть под поезд;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движения поезда находитесь только в вагоне, не стойте на подножках, в тамбурах и на переходных площадках;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держите двери вагонов открытыми во время движения поезда. Соблюдайте правила внутреннего распорядка в поезде.</w:t>
      </w:r>
    </w:p>
    <w:p w:rsidR="00285613" w:rsidRPr="00F30B92" w:rsidRDefault="00BF05B9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3.3</w:t>
      </w:r>
      <w:r w:rsidR="00285613"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В местах массового отдыха: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курение и распитие спиртных напитков и пива, выражение нецензурными словами в общественных местах запрещено;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отправляясь в кинотеатр, на стадион, не берите с собой объемных сумок, портфелей – они могут помешать вам в толпе. Ваша одежда должна быть удобной и недорогой. Стремление уберечь дорогую одежду может пойти вразрез с требованиями безопасности;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приходите заранее, чтобы избежать толпы при входе;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приобрести билеты на месте, расположенными недалеко от выходов, но не на проходах;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входа в зал не приближайтесь к дверям или к ограждениям, особенно на лестницах – вас могут сильно прижать к ним;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заняв место, сразу оцените возможность добраться до выхода. Подумайте, сможете ли вы сделать это в темноте;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 зале начались беспорядки, уйдите, не дожидаясь окончания концерта. Контроль массовых беспорядков – дело, не поддающееся прогнозу; не кричите, не конфликтуйте;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вы оказались в толпе, ни в коем случае не давайте сбить себя с ног, не позволяйте себе споткнуться – подняться вы уже не сможете;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старайтесь держаться в середине людского потока, не ищите защиты у стен и ограждений – вас могут сильно покалечить;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предпринимайте активных действий, держите руки согнутыми в локтях, оберегая грудную клетку от сдавливания, пусть толпа сама несет вас;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вы упали – сгруппируйтесь, защищая руками голову;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оказавшись в свалке, выбирайтесь из нее любой ценой;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выбравшись из здания, постарайтесь двигаться домой по обходному пути, чтобы избежать повторной давки при входе в метро или посадке на другой транспорт.</w:t>
      </w:r>
    </w:p>
    <w:p w:rsidR="00285613" w:rsidRPr="00285613" w:rsidRDefault="00BF05B9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3.4</w:t>
      </w:r>
      <w:r w:rsidR="00285613"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Безопасность в районе водоемов</w:t>
      </w:r>
      <w:r w:rsidR="00285613"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Река, скованная зимним морозом, – удобный, но, вероятно, не самый надежный способ переправы на другой берег.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провалился лед под ногами, действуйте быстро и решительно: широко расставив руки, старайтесь не соскользнуть в полынью окончательно. Не делайте резких движений. Старайтесь выползти на лед, а затем, лежа на спине или груди, отодвигайтесь от провала.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оказании помощи пострадавшему не подходите близко к полынье. Используйте доски, лестницы, шесты, веревки, багры, ветви сломанных деревьев и кустарников, шарф. Если подручных средств не окажется, организуйте «живую» цепочку: лежа, удерживая друг друга за ноги, осторожно продвигайтесь к провалившемуся, чтобы протянуть ему ремень, шарф и т. д.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Помните: потеря твердой почвы под ногами не так страшна, как потеря самообладания и выдержки.</w:t>
      </w:r>
    </w:p>
    <w:p w:rsidR="00285613" w:rsidRPr="00F30B92" w:rsidRDefault="00BF05B9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3.5</w:t>
      </w:r>
      <w:r w:rsidR="00285613"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Катание на коньках.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 проходить только на стадионах и стационарных дворовых площадках. Не катайтесь на проезжих частях дорог, прудах, реках.</w:t>
      </w:r>
    </w:p>
    <w:p w:rsidR="00285613" w:rsidRPr="00285613" w:rsidRDefault="00BF05B9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3.6</w:t>
      </w:r>
      <w:r w:rsidR="00285613" w:rsidRPr="00F30B9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 Бег на лыжах</w:t>
      </w:r>
      <w:r w:rsidR="00285613"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Приятно пройтись по накатанной лыжне берегом реки солнечным зимним утром. Но вот вы решили проложить свой маршрут, возможно, на другом берегу. Позаботьтесь о мерах предосторожности, не стоит это делать одному или собираться группами и кататься по неокрепшему льду.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Прежде чем сойти на лед, необходимо внимательно осмотреться и выбрать наиболее надежный для спуска участок. Не следует спускаться с обрывов, вблизи фабрик и заводов, где проходит слив теплой воды. Внимательно следите за поверхностью льда, обходите опасные и подозрительные места.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Остерегайтесь площадок, покрытых толстым слоем снега, – там лед обычно тоньше, чем на открытом месте. Вообще, безопаснее всего переходить по прозрачному, с зеленоватым оттенком льду, толщиной не менее семи сантиметров. А лучше пользоваться проложенной лыжней.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 разумеется, опасно выходить на лед во время оттепели.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6A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Помните: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купание в проруби не входит в ваши планы!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долгом нахождении на улице, в морозные дни, обязательно периодически осматривайте свое лицо, нет ли обморожения.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обморожение наступило, то нужно растереть лицо теплыми руками. Ни в коем случае не тереть лицо снегом.</w:t>
      </w:r>
    </w:p>
    <w:p w:rsidR="00285613" w:rsidRPr="00285613" w:rsidRDefault="00285613" w:rsidP="00A32B5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обучающимися, допус</w:t>
      </w:r>
      <w:r w:rsidR="00AE58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тившими невыполнение или наруше</w:t>
      </w:r>
      <w:r w:rsidRPr="00285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 инструкции по охране труда, а также со всеми обучающимися проводится внеплановый инструктаж по охране труда.</w:t>
      </w:r>
    </w:p>
    <w:p w:rsidR="00B83597" w:rsidRDefault="00B83597" w:rsidP="00285613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32B50" w:rsidRDefault="00A32B50" w:rsidP="00285613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A32B50" w:rsidRPr="00A34603" w:rsidRDefault="00A32B50" w:rsidP="00A32B5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A32B50" w:rsidRPr="00A34603" w:rsidRDefault="00A32B50" w:rsidP="00A32B5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34603">
        <w:rPr>
          <w:rFonts w:ascii="Times New Roman" w:hAnsi="Times New Roman" w:cs="Times New Roman"/>
          <w:sz w:val="26"/>
          <w:szCs w:val="26"/>
        </w:rPr>
        <w:t xml:space="preserve">  Н.Я. </w:t>
      </w:r>
      <w:proofErr w:type="spellStart"/>
      <w:r w:rsidRPr="00A3460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A32B50" w:rsidRPr="00285613" w:rsidRDefault="00A32B50" w:rsidP="00285613">
      <w:pPr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A32B50" w:rsidRPr="00285613" w:rsidSect="00A32B50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D7"/>
    <w:rsid w:val="00065C25"/>
    <w:rsid w:val="001010BF"/>
    <w:rsid w:val="00192C92"/>
    <w:rsid w:val="00285613"/>
    <w:rsid w:val="00390CC0"/>
    <w:rsid w:val="00442A52"/>
    <w:rsid w:val="00531DBE"/>
    <w:rsid w:val="00606A79"/>
    <w:rsid w:val="006450B7"/>
    <w:rsid w:val="00853BE9"/>
    <w:rsid w:val="00A32B50"/>
    <w:rsid w:val="00AE5809"/>
    <w:rsid w:val="00B83597"/>
    <w:rsid w:val="00BF05B9"/>
    <w:rsid w:val="00C728B6"/>
    <w:rsid w:val="00D823F1"/>
    <w:rsid w:val="00DF1BFD"/>
    <w:rsid w:val="00E96D10"/>
    <w:rsid w:val="00EC0AD7"/>
    <w:rsid w:val="00F3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6471-03D1-4982-9506-896338A2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2021-01-26T09:43:00Z</dcterms:created>
  <dcterms:modified xsi:type="dcterms:W3CDTF">2021-12-20T07:26:00Z</dcterms:modified>
</cp:coreProperties>
</file>